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BC3977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7609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8F3B4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10F6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910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0F6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507609" w:rsidRPr="00910F64" w:rsidRDefault="00507609" w:rsidP="005076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7609" w:rsidRPr="00910F64" w:rsidRDefault="00507609" w:rsidP="002407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6A7E2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10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 в състав</w:t>
      </w:r>
      <w:r w:rsidR="00982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на </w:t>
      </w:r>
      <w:r w:rsidRPr="00910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</w:t>
      </w:r>
      <w:r w:rsidR="00982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 171600021</w:t>
      </w:r>
      <w:r w:rsidR="003967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с.Равно</w:t>
      </w:r>
      <w:r w:rsidR="00982D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10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територията на Община К</w:t>
      </w:r>
      <w:r w:rsidRPr="00910F64">
        <w:rPr>
          <w:rFonts w:ascii="Times New Roman" w:hAnsi="Times New Roman" w:cs="Times New Roman"/>
          <w:sz w:val="24"/>
          <w:szCs w:val="24"/>
          <w:shd w:val="clear" w:color="auto" w:fill="FFFFFF"/>
        </w:rPr>
        <w:t>убрат по подадено предложение с вх.№</w:t>
      </w:r>
      <w:r w:rsidR="00982D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48</w:t>
      </w:r>
      <w:r w:rsidRPr="00910F6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982DE2">
        <w:rPr>
          <w:rFonts w:ascii="Times New Roman" w:hAnsi="Times New Roman" w:cs="Times New Roman"/>
          <w:sz w:val="24"/>
          <w:szCs w:val="24"/>
          <w:shd w:val="clear" w:color="auto" w:fill="FFFFFF"/>
        </w:rPr>
        <w:t>08.10</w:t>
      </w:r>
      <w:r w:rsidRPr="00910F64">
        <w:rPr>
          <w:rFonts w:ascii="Times New Roman" w:hAnsi="Times New Roman" w:cs="Times New Roman"/>
          <w:sz w:val="24"/>
          <w:szCs w:val="24"/>
          <w:shd w:val="clear" w:color="auto" w:fill="FFFFFF"/>
        </w:rPr>
        <w:t>.2019г. от Магда Илиева Миланова, упълномощен представител на КП „Обединени Патриоти“.</w:t>
      </w:r>
    </w:p>
    <w:p w:rsidR="0024070D" w:rsidRP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70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 изложеното и на основание чл.87, ал.1, т.5, във връзка с чл.91, ал.7 и ал.12 и чл.89, ал.1 от ИК, Решение №1029-МИ/10.09.2019г. на ЦИК,  Решение №12-МИ/ 11.09.2019г. на ОИК–Кубрат и писмено искане с вх.№48/08.10.2019г. от КП               “Обединени патриоти“, ОИК-Кубрат</w:t>
      </w:r>
    </w:p>
    <w:p w:rsidR="0024070D" w:rsidRP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4070D" w:rsidRPr="0024070D" w:rsidRDefault="0024070D" w:rsidP="002407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407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24070D" w:rsidRP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4070D" w:rsidRP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70D">
        <w:rPr>
          <w:rFonts w:ascii="Times New Roman" w:hAnsi="Times New Roman" w:cs="Times New Roman"/>
          <w:sz w:val="24"/>
          <w:szCs w:val="24"/>
          <w:shd w:val="clear" w:color="auto" w:fill="FFFFFF"/>
        </w:rPr>
        <w:t>Извършва промени в състава на Секция № 171600021 – с. Равно както следва:</w:t>
      </w:r>
    </w:p>
    <w:p w:rsidR="0024070D" w:rsidRP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4070D"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Росица Христова Неделчева, ЕГН…………….- председател, анулира издаденото  удостоверение и</w:t>
      </w:r>
    </w:p>
    <w:p w:rsidR="0024070D" w:rsidRP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4070D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 Милена Илиева Кацарска, ЕГН …….- председател, да се издаде удостоверение.</w:t>
      </w:r>
    </w:p>
    <w:p w:rsidR="0024070D" w:rsidRP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301F9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4070D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4070D" w:rsidRPr="0024070D" w:rsidRDefault="0024070D" w:rsidP="00240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301F9" w:rsidRPr="0033200E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301F9" w:rsidRDefault="00A301F9" w:rsidP="00A30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Секретар: Елис </w:t>
      </w:r>
      <w:proofErr w:type="spellStart"/>
      <w:r w:rsidRPr="0033200E">
        <w:rPr>
          <w:rFonts w:ascii="Times New Roman" w:hAnsi="Times New Roman" w:cs="Times New Roman"/>
          <w:sz w:val="24"/>
          <w:szCs w:val="24"/>
        </w:rPr>
        <w:t>Софта</w:t>
      </w:r>
      <w:proofErr w:type="spellEnd"/>
      <w:r w:rsidRPr="0033200E">
        <w:rPr>
          <w:rFonts w:ascii="Times New Roman" w:hAnsi="Times New Roman" w:cs="Times New Roman"/>
          <w:sz w:val="24"/>
          <w:szCs w:val="24"/>
        </w:rPr>
        <w:t xml:space="preserve"> – Мехмед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226D6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226D67" w:rsidRPr="00BC3977" w:rsidRDefault="00226D67" w:rsidP="00226D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C3977" w:rsidRDefault="00226D67" w:rsidP="00226D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226D67" w:rsidRPr="00BC3977" w:rsidRDefault="00226D67" w:rsidP="0022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67" w:rsidRPr="00BF5708" w:rsidRDefault="00226D67" w:rsidP="00226D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26D67" w:rsidRPr="00BF5708" w:rsidRDefault="00226D67" w:rsidP="00226D6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D67" w:rsidRPr="00264CEB" w:rsidRDefault="00226D67" w:rsidP="00226D6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lastRenderedPageBreak/>
        <w:t>2.……………………………</w:t>
      </w:r>
    </w:p>
    <w:p w:rsidR="00FE6135" w:rsidRDefault="00FE6135"/>
    <w:sectPr w:rsidR="00FE6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2"/>
    <w:rsid w:val="00226D67"/>
    <w:rsid w:val="0024070D"/>
    <w:rsid w:val="0039677F"/>
    <w:rsid w:val="00507609"/>
    <w:rsid w:val="008F3B4E"/>
    <w:rsid w:val="00982DE2"/>
    <w:rsid w:val="00A301F9"/>
    <w:rsid w:val="00EC2D92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2019-10-08T10:00:00Z</dcterms:created>
  <dcterms:modified xsi:type="dcterms:W3CDTF">2019-10-08T14:44:00Z</dcterms:modified>
</cp:coreProperties>
</file>