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6B40A5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6B40A5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6B40A5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 xml:space="preserve">ДНЕВЕН РЕД </w:t>
      </w:r>
      <w:r w:rsidR="00E52819">
        <w:rPr>
          <w:rFonts w:ascii="Times New Roman" w:hAnsi="Times New Roman"/>
          <w:sz w:val="24"/>
          <w:szCs w:val="24"/>
        </w:rPr>
        <w:t>0</w:t>
      </w:r>
      <w:r w:rsidR="005A7E29">
        <w:rPr>
          <w:rFonts w:ascii="Times New Roman" w:hAnsi="Times New Roman"/>
          <w:sz w:val="24"/>
          <w:szCs w:val="24"/>
          <w:lang w:val="en-US"/>
        </w:rPr>
        <w:t>6</w:t>
      </w:r>
      <w:r w:rsidR="00E52819">
        <w:rPr>
          <w:rFonts w:ascii="Times New Roman" w:hAnsi="Times New Roman"/>
          <w:sz w:val="24"/>
          <w:szCs w:val="24"/>
        </w:rPr>
        <w:t>.11</w:t>
      </w:r>
      <w:r w:rsidR="00230E91" w:rsidRPr="00C77AB1">
        <w:rPr>
          <w:rFonts w:ascii="Times New Roman" w:hAnsi="Times New Roman"/>
          <w:sz w:val="24"/>
          <w:szCs w:val="24"/>
        </w:rPr>
        <w:t>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D94584" w:rsidRPr="005A7E29" w:rsidRDefault="005A7E29" w:rsidP="005A7E2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A7E29">
        <w:rPr>
          <w:rFonts w:ascii="Times New Roman" w:hAnsi="Times New Roman"/>
          <w:sz w:val="24"/>
          <w:szCs w:val="24"/>
        </w:rPr>
        <w:t>1.</w:t>
      </w:r>
      <w:r w:rsidRPr="005A7E29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5A7E29">
        <w:rPr>
          <w:rFonts w:ascii="Times New Roman" w:hAnsi="Times New Roman"/>
          <w:sz w:val="24"/>
          <w:szCs w:val="24"/>
        </w:rPr>
        <w:t>Определяне и упълномощаване членове на ОИК Кубрат, които да присъстват при отваряне на помещението, в което се съхраняват предадени от СИК изборни книжа и материали в общинската администрация от проведения на 29 октомври 2023 г. избор за кмет на община.</w:t>
      </w:r>
    </w:p>
    <w:sectPr w:rsidR="00D94584" w:rsidRPr="005A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768B6"/>
    <w:multiLevelType w:val="hybridMultilevel"/>
    <w:tmpl w:val="A5B0CAF4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2420C"/>
    <w:rsid w:val="000463A9"/>
    <w:rsid w:val="00091322"/>
    <w:rsid w:val="000F7B80"/>
    <w:rsid w:val="00120DBD"/>
    <w:rsid w:val="00230E91"/>
    <w:rsid w:val="002C1544"/>
    <w:rsid w:val="003B44C0"/>
    <w:rsid w:val="003B57E2"/>
    <w:rsid w:val="004075BC"/>
    <w:rsid w:val="004B2F22"/>
    <w:rsid w:val="004F0C45"/>
    <w:rsid w:val="005A7E29"/>
    <w:rsid w:val="005C6114"/>
    <w:rsid w:val="006725AF"/>
    <w:rsid w:val="00674850"/>
    <w:rsid w:val="006B40A5"/>
    <w:rsid w:val="007459F9"/>
    <w:rsid w:val="007506F2"/>
    <w:rsid w:val="00790363"/>
    <w:rsid w:val="00797B88"/>
    <w:rsid w:val="007D794B"/>
    <w:rsid w:val="00852AFC"/>
    <w:rsid w:val="008E0ED2"/>
    <w:rsid w:val="008E60CA"/>
    <w:rsid w:val="009C7433"/>
    <w:rsid w:val="00A1050F"/>
    <w:rsid w:val="00A6330A"/>
    <w:rsid w:val="00A855E9"/>
    <w:rsid w:val="00B71C89"/>
    <w:rsid w:val="00BA4E64"/>
    <w:rsid w:val="00BF7DCD"/>
    <w:rsid w:val="00C77AB1"/>
    <w:rsid w:val="00CA3F2F"/>
    <w:rsid w:val="00D4245D"/>
    <w:rsid w:val="00D56E8F"/>
    <w:rsid w:val="00D87D69"/>
    <w:rsid w:val="00D94584"/>
    <w:rsid w:val="00E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2023-11-05T18:28:00Z</dcterms:created>
  <dcterms:modified xsi:type="dcterms:W3CDTF">2023-11-06T15:21:00Z</dcterms:modified>
</cp:coreProperties>
</file>